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8B1CB9C" w:rsidR="00855B4C" w:rsidRPr="005A23D5" w:rsidRDefault="00A8674D"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F95CC31" w:rsidR="00855B4C" w:rsidRPr="005A23D5" w:rsidRDefault="00A8674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10-04-2023</w:t>
            </w:r>
          </w:p>
        </w:tc>
      </w:tr>
      <w:tr w:rsidR="00855B4C" w:rsidRPr="00352099" w14:paraId="3419A0DD" w14:textId="77777777" w:rsidTr="005F1D40">
        <w:tc>
          <w:tcPr>
            <w:tcW w:w="8586" w:type="dxa"/>
            <w:gridSpan w:val="2"/>
            <w:shd w:val="clear" w:color="auto" w:fill="auto"/>
            <w:vAlign w:val="center"/>
          </w:tcPr>
          <w:p w14:paraId="59873C1A" w14:textId="6BFCBBA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8674D">
              <w:rPr>
                <w:rFonts w:ascii="Trebuchet MS" w:hAnsi="Trebuchet MS" w:cs="Arial"/>
                <w:sz w:val="22"/>
                <w:szCs w:val="22"/>
              </w:rPr>
              <w:t>$ 42.795.000,00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E017E1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8674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8674D">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0E4C37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8674D">
        <w:rPr>
          <w:rFonts w:ascii="Trebuchet MS" w:hAnsi="Trebuchet MS" w:cs="Arial"/>
          <w:sz w:val="22"/>
          <w:szCs w:val="22"/>
        </w:rPr>
        <w:t>CUARENTA Y DOS MILLONES SETECIENTOS NOVENTA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8674D">
        <w:rPr>
          <w:rFonts w:ascii="Trebuchet MS" w:hAnsi="Trebuchet MS" w:cs="Arial"/>
          <w:sz w:val="22"/>
          <w:szCs w:val="22"/>
        </w:rPr>
        <w:t>$ 42.795.000,00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223E23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8674D">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8674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3FD4F3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8674D">
        <w:rPr>
          <w:rFonts w:ascii="Trebuchet MS" w:hAnsi="Trebuchet MS" w:cs="Arial"/>
          <w:b/>
          <w:sz w:val="22"/>
          <w:szCs w:val="22"/>
        </w:rPr>
        <w:t xml:space="preserve">CUATRO MILLONES </w:t>
      </w:r>
      <w:r w:rsidR="00A8674D">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8674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6EC1F4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8674D">
        <w:rPr>
          <w:rFonts w:ascii="Trebuchet MS" w:hAnsi="Trebuchet MS" w:cs="Arial"/>
          <w:b w:val="0"/>
          <w:szCs w:val="22"/>
        </w:rPr>
        <w:t xml:space="preserve">MUNICIPAL SAN GIL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8674D">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A96FBE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8674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23C2A04" w:rsidR="003B33B3" w:rsidRDefault="008F0FA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924CD6B" wp14:editId="3C05748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CE769" w14:textId="77777777" w:rsidR="00A8674D" w:rsidRDefault="00A8674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940AD" w14:textId="77777777" w:rsidR="00A8674D" w:rsidRDefault="00A8674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ECBFE" w14:textId="77777777" w:rsidR="00A8674D" w:rsidRDefault="00A8674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01229" w14:textId="77777777" w:rsidR="00A8674D" w:rsidRDefault="00A8674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FD4B1" w14:textId="77777777" w:rsidR="00A8674D" w:rsidRDefault="00A8674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8F0FAE"/>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8674D"/>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2023-04-10T18:21:00Z</dcterms:modified>
</cp:coreProperties>
</file>